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44DC7876" w:rsidR="00FE79BE" w:rsidRPr="00076F9E" w:rsidRDefault="53B533CB" w:rsidP="0B94E2D0">
      <w:pPr>
        <w:rPr>
          <w:rFonts w:ascii="Arial" w:hAnsi="Arial" w:cs="Arial"/>
          <w:b/>
          <w:bCs/>
          <w:sz w:val="22"/>
          <w:szCs w:val="22"/>
        </w:rPr>
      </w:pPr>
      <w:r w:rsidRPr="00076F9E">
        <w:rPr>
          <w:rFonts w:ascii="Arial" w:hAnsi="Arial" w:cs="Arial"/>
          <w:b/>
          <w:bCs/>
          <w:sz w:val="22"/>
          <w:szCs w:val="22"/>
        </w:rPr>
        <w:t>TeamGym – laji, jo</w:t>
      </w:r>
      <w:r w:rsidR="79D88A5D" w:rsidRPr="00076F9E">
        <w:rPr>
          <w:rFonts w:ascii="Arial" w:hAnsi="Arial" w:cs="Arial"/>
          <w:b/>
          <w:bCs/>
          <w:sz w:val="22"/>
          <w:szCs w:val="22"/>
        </w:rPr>
        <w:t>ssa ilo syntyy</w:t>
      </w:r>
      <w:r w:rsidR="348EA061" w:rsidRPr="00076F9E">
        <w:rPr>
          <w:rFonts w:ascii="Arial" w:hAnsi="Arial" w:cs="Arial"/>
          <w:b/>
          <w:bCs/>
          <w:sz w:val="22"/>
          <w:szCs w:val="22"/>
        </w:rPr>
        <w:t xml:space="preserve"> </w:t>
      </w:r>
      <w:r w:rsidR="2AE71E97" w:rsidRPr="00076F9E">
        <w:rPr>
          <w:rFonts w:ascii="Arial" w:hAnsi="Arial" w:cs="Arial"/>
          <w:b/>
          <w:bCs/>
          <w:sz w:val="22"/>
          <w:szCs w:val="22"/>
        </w:rPr>
        <w:t>yhdessä tekemisestä</w:t>
      </w:r>
    </w:p>
    <w:p w14:paraId="3919F21F" w14:textId="7478E5A4" w:rsidR="348EA061" w:rsidRPr="00076F9E" w:rsidRDefault="348EA061" w:rsidP="0B94E2D0">
      <w:pPr>
        <w:rPr>
          <w:rFonts w:ascii="Arial" w:eastAsia="Aptos" w:hAnsi="Arial" w:cs="Arial"/>
          <w:sz w:val="22"/>
          <w:szCs w:val="22"/>
        </w:rPr>
      </w:pPr>
      <w:r w:rsidRPr="00076F9E">
        <w:rPr>
          <w:rFonts w:ascii="Arial" w:eastAsia="Aptos" w:hAnsi="Arial" w:cs="Arial"/>
          <w:sz w:val="22"/>
          <w:szCs w:val="22"/>
        </w:rPr>
        <w:t>Vauhtia, temppuja ja saumatonta yhteistyötä. TeamGym on energinen joukkuelaji, jossa harjoitellaan lennokkaita volttisarjoja sekä joukkueen yhteistä vapaaohjelmaa musiikin tahtiin suoritettuna.</w:t>
      </w:r>
    </w:p>
    <w:p w14:paraId="57740E32" w14:textId="423544FA" w:rsidR="348EA061" w:rsidRPr="00076F9E" w:rsidRDefault="348EA061" w:rsidP="0B94E2D0">
      <w:pPr>
        <w:rPr>
          <w:rFonts w:ascii="Arial" w:eastAsia="Aptos" w:hAnsi="Arial" w:cs="Arial"/>
          <w:sz w:val="22"/>
          <w:szCs w:val="22"/>
        </w:rPr>
      </w:pPr>
      <w:r w:rsidRPr="00076F9E">
        <w:rPr>
          <w:rFonts w:ascii="Arial" w:eastAsia="Aptos" w:hAnsi="Arial" w:cs="Arial"/>
          <w:sz w:val="22"/>
          <w:szCs w:val="22"/>
        </w:rPr>
        <w:t xml:space="preserve">TeamGymissä </w:t>
      </w:r>
      <w:r w:rsidR="0CACEFBE" w:rsidRPr="00076F9E">
        <w:rPr>
          <w:rFonts w:ascii="Arial" w:eastAsia="Aptos" w:hAnsi="Arial" w:cs="Arial"/>
          <w:sz w:val="22"/>
          <w:szCs w:val="22"/>
        </w:rPr>
        <w:t>on kolme eri telinettä</w:t>
      </w:r>
      <w:r w:rsidRPr="00076F9E">
        <w:rPr>
          <w:rFonts w:ascii="Arial" w:eastAsia="Aptos" w:hAnsi="Arial" w:cs="Arial"/>
          <w:sz w:val="22"/>
          <w:szCs w:val="22"/>
        </w:rPr>
        <w:t>: vapaaohjelma, volttira</w:t>
      </w:r>
      <w:r w:rsidR="42CD09CB" w:rsidRPr="00076F9E">
        <w:rPr>
          <w:rFonts w:ascii="Arial" w:eastAsia="Aptos" w:hAnsi="Arial" w:cs="Arial"/>
          <w:sz w:val="22"/>
          <w:szCs w:val="22"/>
        </w:rPr>
        <w:t>ta</w:t>
      </w:r>
      <w:r w:rsidRPr="00076F9E">
        <w:rPr>
          <w:rFonts w:ascii="Arial" w:eastAsia="Aptos" w:hAnsi="Arial" w:cs="Arial"/>
          <w:sz w:val="22"/>
          <w:szCs w:val="22"/>
        </w:rPr>
        <w:t xml:space="preserve"> ja trampet</w:t>
      </w:r>
      <w:r w:rsidR="6E936A6E" w:rsidRPr="00076F9E">
        <w:rPr>
          <w:rFonts w:ascii="Arial" w:eastAsia="Aptos" w:hAnsi="Arial" w:cs="Arial"/>
          <w:sz w:val="22"/>
          <w:szCs w:val="22"/>
        </w:rPr>
        <w:t>ti</w:t>
      </w:r>
      <w:r w:rsidRPr="00076F9E">
        <w:rPr>
          <w:rFonts w:ascii="Arial" w:eastAsia="Aptos" w:hAnsi="Arial" w:cs="Arial"/>
          <w:sz w:val="22"/>
          <w:szCs w:val="22"/>
        </w:rPr>
        <w:t xml:space="preserve">. </w:t>
      </w:r>
      <w:r w:rsidR="407E31E6" w:rsidRPr="00076F9E">
        <w:rPr>
          <w:rFonts w:ascii="Arial" w:eastAsia="Aptos" w:hAnsi="Arial" w:cs="Arial"/>
          <w:sz w:val="22"/>
          <w:szCs w:val="22"/>
        </w:rPr>
        <w:t xml:space="preserve">Lajin </w:t>
      </w:r>
      <w:r w:rsidR="53AD448B" w:rsidRPr="00076F9E">
        <w:rPr>
          <w:rFonts w:ascii="Arial" w:eastAsia="Aptos" w:hAnsi="Arial" w:cs="Arial"/>
          <w:sz w:val="22"/>
          <w:szCs w:val="22"/>
        </w:rPr>
        <w:t xml:space="preserve">nimen mukaisesti sen </w:t>
      </w:r>
      <w:r w:rsidR="407E31E6" w:rsidRPr="00076F9E">
        <w:rPr>
          <w:rFonts w:ascii="Arial" w:eastAsia="Aptos" w:hAnsi="Arial" w:cs="Arial"/>
          <w:sz w:val="22"/>
          <w:szCs w:val="22"/>
        </w:rPr>
        <w:t xml:space="preserve">sydän on yhdessä tekemisessä joukkueena: kun kokonainen joukkueellinen voimistelijoita liikkuu samaan aikaan ja suorittaa lennokkaita volttisarjoja toinen toisensa jälkeen, näky on huikea. </w:t>
      </w:r>
    </w:p>
    <w:p w14:paraId="14D37833" w14:textId="5077559C" w:rsidR="23F081CD" w:rsidRPr="00076F9E" w:rsidRDefault="23F081CD" w:rsidP="0B94E2D0">
      <w:pPr>
        <w:rPr>
          <w:rFonts w:ascii="Arial" w:eastAsia="Helvetica" w:hAnsi="Arial" w:cs="Arial"/>
          <w:color w:val="242424"/>
          <w:sz w:val="22"/>
          <w:szCs w:val="22"/>
        </w:rPr>
      </w:pPr>
      <w:r w:rsidRPr="00076F9E">
        <w:rPr>
          <w:rFonts w:ascii="Arial" w:eastAsia="Helvetica" w:hAnsi="Arial" w:cs="Arial"/>
          <w:color w:val="242424"/>
          <w:sz w:val="22"/>
          <w:szCs w:val="22"/>
        </w:rPr>
        <w:t>Kaikilla telineillä keskeistä on joukkueen toimiminen yhdessä. Volt</w:t>
      </w:r>
      <w:r w:rsidR="33FA508D" w:rsidRPr="00076F9E">
        <w:rPr>
          <w:rFonts w:ascii="Arial" w:eastAsia="Helvetica" w:hAnsi="Arial" w:cs="Arial"/>
          <w:color w:val="242424"/>
          <w:sz w:val="22"/>
          <w:szCs w:val="22"/>
        </w:rPr>
        <w:t>it suoritetaan</w:t>
      </w:r>
      <w:r w:rsidRPr="00076F9E">
        <w:rPr>
          <w:rFonts w:ascii="Arial" w:eastAsia="Helvetica" w:hAnsi="Arial" w:cs="Arial"/>
          <w:color w:val="242424"/>
          <w:sz w:val="22"/>
          <w:szCs w:val="22"/>
        </w:rPr>
        <w:t xml:space="preserve"> tasaiseen virtaan toinen toisensa perään, ja vapaaohjelma vaatii saumatonta yhteistyötä. </w:t>
      </w:r>
      <w:r w:rsidR="174F8200" w:rsidRPr="00076F9E">
        <w:rPr>
          <w:rFonts w:ascii="Arial" w:eastAsia="Helvetica" w:hAnsi="Arial" w:cs="Arial"/>
          <w:color w:val="242424"/>
          <w:sz w:val="22"/>
          <w:szCs w:val="22"/>
        </w:rPr>
        <w:t>Harjoituksissa korostuvat kannustava ilmapiiri, ystävyys ja ryhmän yhteinen energia.</w:t>
      </w:r>
      <w:r w:rsidR="174F8200" w:rsidRPr="00076F9E">
        <w:rPr>
          <w:rFonts w:ascii="Arial" w:eastAsia="Helvetica" w:hAnsi="Arial" w:cs="Arial"/>
          <w:sz w:val="22"/>
          <w:szCs w:val="22"/>
        </w:rPr>
        <w:t xml:space="preserve"> </w:t>
      </w:r>
      <w:r w:rsidR="174F8200" w:rsidRPr="00076F9E">
        <w:rPr>
          <w:rFonts w:ascii="Arial" w:eastAsia="Helvetica" w:hAnsi="Arial" w:cs="Arial"/>
          <w:color w:val="242424"/>
          <w:sz w:val="22"/>
          <w:szCs w:val="22"/>
        </w:rPr>
        <w:t>Tästä energiasta syntyy myös kilpailuissa huikea tunnelma, joka tarttuu katsojiinkin.</w:t>
      </w:r>
    </w:p>
    <w:p w14:paraId="350DF8E8" w14:textId="1A94F95B" w:rsidR="3372C4BD" w:rsidRPr="00076F9E" w:rsidRDefault="64A5E4AF" w:rsidP="237425FF">
      <w:pPr>
        <w:rPr>
          <w:rFonts w:ascii="Arial" w:eastAsia="Helvetica" w:hAnsi="Arial" w:cs="Arial"/>
          <w:sz w:val="22"/>
          <w:szCs w:val="22"/>
        </w:rPr>
      </w:pPr>
      <w:r w:rsidRPr="00076F9E">
        <w:rPr>
          <w:rFonts w:ascii="Arial" w:eastAsia="Helvetica" w:hAnsi="Arial" w:cs="Arial"/>
          <w:color w:val="242424"/>
          <w:sz w:val="22"/>
          <w:szCs w:val="22"/>
        </w:rPr>
        <w:t>TeamGym sopii kaikille, jotka haluavat</w:t>
      </w:r>
      <w:r w:rsidR="05272EE8" w:rsidRPr="00076F9E">
        <w:rPr>
          <w:rFonts w:ascii="Arial" w:eastAsia="Helvetica" w:hAnsi="Arial" w:cs="Arial"/>
          <w:color w:val="242424"/>
          <w:sz w:val="22"/>
          <w:szCs w:val="22"/>
        </w:rPr>
        <w:t xml:space="preserve"> oppia</w:t>
      </w:r>
      <w:r w:rsidRPr="00076F9E">
        <w:rPr>
          <w:rFonts w:ascii="Arial" w:eastAsia="Helvetica" w:hAnsi="Arial" w:cs="Arial"/>
          <w:color w:val="242424"/>
          <w:sz w:val="22"/>
          <w:szCs w:val="22"/>
        </w:rPr>
        <w:t xml:space="preserve"> </w:t>
      </w:r>
      <w:r w:rsidR="370159F1" w:rsidRPr="00076F9E">
        <w:rPr>
          <w:rFonts w:ascii="Arial" w:eastAsia="Helvetica" w:hAnsi="Arial" w:cs="Arial"/>
          <w:color w:val="242424"/>
          <w:sz w:val="22"/>
          <w:szCs w:val="22"/>
        </w:rPr>
        <w:t xml:space="preserve">vauhdikkaita temppuja ja </w:t>
      </w:r>
      <w:r w:rsidR="782E17C2" w:rsidRPr="00076F9E">
        <w:rPr>
          <w:rFonts w:ascii="Arial" w:eastAsia="Helvetica" w:hAnsi="Arial" w:cs="Arial"/>
          <w:color w:val="242424"/>
          <w:sz w:val="22"/>
          <w:szCs w:val="22"/>
        </w:rPr>
        <w:t xml:space="preserve">saada </w:t>
      </w:r>
      <w:r w:rsidR="370159F1" w:rsidRPr="00076F9E">
        <w:rPr>
          <w:rFonts w:ascii="Arial" w:eastAsia="Helvetica" w:hAnsi="Arial" w:cs="Arial"/>
          <w:color w:val="242424"/>
          <w:sz w:val="22"/>
          <w:szCs w:val="22"/>
        </w:rPr>
        <w:t>elinikäisiä ystäviä</w:t>
      </w:r>
      <w:r w:rsidRPr="00076F9E">
        <w:rPr>
          <w:rFonts w:ascii="Arial" w:eastAsia="Helvetica" w:hAnsi="Arial" w:cs="Arial"/>
          <w:color w:val="242424"/>
          <w:sz w:val="22"/>
          <w:szCs w:val="22"/>
        </w:rPr>
        <w:t>.</w:t>
      </w:r>
      <w:r w:rsidR="60F2E293" w:rsidRPr="00076F9E">
        <w:rPr>
          <w:rFonts w:ascii="Arial" w:eastAsia="Helvetica" w:hAnsi="Arial" w:cs="Arial"/>
          <w:color w:val="242424"/>
          <w:sz w:val="22"/>
          <w:szCs w:val="22"/>
        </w:rPr>
        <w:t xml:space="preserve"> Lajia voi harrastaa kuka tahansa sukupuoleen tai liikunnalliseen taustaan katsomatta.</w:t>
      </w:r>
      <w:r w:rsidR="6413A58F" w:rsidRPr="00076F9E">
        <w:rPr>
          <w:rFonts w:ascii="Arial" w:eastAsia="Helvetica" w:hAnsi="Arial" w:cs="Arial"/>
          <w:color w:val="242424"/>
          <w:sz w:val="22"/>
          <w:szCs w:val="22"/>
        </w:rPr>
        <w:t xml:space="preserve"> </w:t>
      </w:r>
      <w:r w:rsidR="27F4BC39" w:rsidRPr="00076F9E">
        <w:rPr>
          <w:rFonts w:ascii="Arial" w:eastAsia="Helvetica" w:hAnsi="Arial" w:cs="Arial"/>
          <w:color w:val="242424"/>
          <w:sz w:val="22"/>
          <w:szCs w:val="22"/>
        </w:rPr>
        <w:t xml:space="preserve">TeamGym </w:t>
      </w:r>
      <w:r w:rsidR="24084AF9" w:rsidRPr="00076F9E">
        <w:rPr>
          <w:rFonts w:ascii="Arial" w:eastAsia="Helvetica" w:hAnsi="Arial" w:cs="Arial"/>
          <w:color w:val="242424"/>
          <w:sz w:val="22"/>
          <w:szCs w:val="22"/>
        </w:rPr>
        <w:t>onkin hyvä harrastus myös pojille, jotka</w:t>
      </w:r>
      <w:r w:rsidR="663714BB" w:rsidRPr="00076F9E">
        <w:rPr>
          <w:rFonts w:ascii="Arial" w:eastAsia="Helvetica" w:hAnsi="Arial" w:cs="Arial"/>
          <w:color w:val="242424"/>
          <w:sz w:val="22"/>
          <w:szCs w:val="22"/>
        </w:rPr>
        <w:t xml:space="preserve"> nauttivat vauhdin hurmasta ja temppuilusta.</w:t>
      </w:r>
      <w:r w:rsidR="27F4BC39" w:rsidRPr="00076F9E">
        <w:rPr>
          <w:rFonts w:ascii="Arial" w:eastAsia="Helvetica" w:hAnsi="Arial" w:cs="Arial"/>
          <w:color w:val="242424"/>
          <w:sz w:val="22"/>
          <w:szCs w:val="22"/>
        </w:rPr>
        <w:t xml:space="preserve"> </w:t>
      </w:r>
    </w:p>
    <w:p w14:paraId="0E304214" w14:textId="3F245A00" w:rsidR="3372C4BD" w:rsidRPr="00076F9E" w:rsidRDefault="6413A58F" w:rsidP="237425FF">
      <w:pPr>
        <w:rPr>
          <w:rFonts w:ascii="Arial" w:eastAsia="Helvetica" w:hAnsi="Arial" w:cs="Arial"/>
          <w:sz w:val="22"/>
          <w:szCs w:val="22"/>
        </w:rPr>
      </w:pPr>
      <w:r w:rsidRPr="00076F9E">
        <w:rPr>
          <w:rFonts w:ascii="Arial" w:eastAsia="Helvetica" w:hAnsi="Arial" w:cs="Arial"/>
          <w:color w:val="242424"/>
          <w:sz w:val="22"/>
          <w:szCs w:val="22"/>
        </w:rPr>
        <w:t>Aloittaa voi lapsena, nuorena tai aikuisena</w:t>
      </w:r>
      <w:r w:rsidR="2C66CF6B" w:rsidRPr="00076F9E">
        <w:rPr>
          <w:rFonts w:ascii="Arial" w:eastAsia="Helvetica" w:hAnsi="Arial" w:cs="Arial"/>
          <w:color w:val="242424"/>
          <w:sz w:val="22"/>
          <w:szCs w:val="22"/>
        </w:rPr>
        <w:t xml:space="preserve">, ja </w:t>
      </w:r>
      <w:r w:rsidR="64A5E4AF" w:rsidRPr="00076F9E">
        <w:rPr>
          <w:rFonts w:ascii="Arial" w:eastAsia="Helvetica" w:hAnsi="Arial" w:cs="Arial"/>
          <w:color w:val="242424"/>
          <w:sz w:val="22"/>
          <w:szCs w:val="22"/>
        </w:rPr>
        <w:t xml:space="preserve">TeamGymissä kilpaillaankin </w:t>
      </w:r>
      <w:r w:rsidR="5B37B291" w:rsidRPr="00076F9E">
        <w:rPr>
          <w:rFonts w:ascii="Arial" w:eastAsia="Helvetica" w:hAnsi="Arial" w:cs="Arial"/>
          <w:color w:val="242424"/>
          <w:sz w:val="22"/>
          <w:szCs w:val="22"/>
        </w:rPr>
        <w:t>usein</w:t>
      </w:r>
      <w:r w:rsidR="64A5E4AF" w:rsidRPr="00076F9E">
        <w:rPr>
          <w:rFonts w:ascii="Arial" w:eastAsia="Helvetica" w:hAnsi="Arial" w:cs="Arial"/>
          <w:color w:val="242424"/>
          <w:sz w:val="22"/>
          <w:szCs w:val="22"/>
        </w:rPr>
        <w:t xml:space="preserve"> pitkälle aikuisikään asti. TeamGymissä kilpaileminen on miesten ja naisten sarjojen lisäksi mahdollista myös sekajoukkueella.</w:t>
      </w:r>
    </w:p>
    <w:p w14:paraId="6BF0572D" w14:textId="12082848" w:rsidR="79F68DB2" w:rsidRPr="00076F9E" w:rsidRDefault="79F68DB2" w:rsidP="0B94E2D0">
      <w:pPr>
        <w:rPr>
          <w:rFonts w:ascii="Arial" w:eastAsia="Helvetica" w:hAnsi="Arial" w:cs="Arial"/>
          <w:color w:val="242424"/>
          <w:sz w:val="22"/>
          <w:szCs w:val="22"/>
        </w:rPr>
      </w:pPr>
      <w:r w:rsidRPr="00076F9E">
        <w:rPr>
          <w:rFonts w:ascii="Arial" w:eastAsia="Helvetica" w:hAnsi="Arial" w:cs="Arial"/>
          <w:color w:val="242424"/>
          <w:sz w:val="22"/>
          <w:szCs w:val="22"/>
        </w:rPr>
        <w:t>TeamGymiä voi harrastaa täysin ilman kilpailullisia tavoitteita tai</w:t>
      </w:r>
      <w:r w:rsidR="558BC4B4" w:rsidRPr="00076F9E">
        <w:rPr>
          <w:rFonts w:ascii="Arial" w:eastAsia="Helvetica" w:hAnsi="Arial" w:cs="Arial"/>
          <w:color w:val="242424"/>
          <w:sz w:val="22"/>
          <w:szCs w:val="22"/>
        </w:rPr>
        <w:t xml:space="preserve"> eri kilpailutasoilla: harrastekilpasarjasta aina SM- ja kansainväliselle tasolle asti.</w:t>
      </w:r>
      <w:r w:rsidRPr="00076F9E">
        <w:rPr>
          <w:rFonts w:ascii="Arial" w:eastAsia="Helvetica" w:hAnsi="Arial" w:cs="Arial"/>
          <w:color w:val="242424"/>
          <w:sz w:val="22"/>
          <w:szCs w:val="22"/>
        </w:rPr>
        <w:t xml:space="preserve">  </w:t>
      </w:r>
      <w:r w:rsidR="69F53535" w:rsidRPr="00076F9E">
        <w:rPr>
          <w:rFonts w:ascii="Arial" w:eastAsia="Helvetica" w:hAnsi="Arial" w:cs="Arial"/>
          <w:b/>
          <w:bCs/>
          <w:color w:val="242424"/>
          <w:sz w:val="22"/>
          <w:szCs w:val="22"/>
        </w:rPr>
        <w:t>Kerro tässä, millaista toimintaa teidän seuranne tarjoaa. Millaiset ryhmät, millä tasolla ja kenelle – kuka voi tulla mukaan ja miten?</w:t>
      </w:r>
    </w:p>
    <w:sectPr w:rsidR="79F68DB2" w:rsidRPr="00076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ABBAEE"/>
    <w:rsid w:val="00076F9E"/>
    <w:rsid w:val="007C2A19"/>
    <w:rsid w:val="0091CBE9"/>
    <w:rsid w:val="009C414F"/>
    <w:rsid w:val="00FE79BE"/>
    <w:rsid w:val="01E11D44"/>
    <w:rsid w:val="021A9BF1"/>
    <w:rsid w:val="05272EE8"/>
    <w:rsid w:val="09BF0A80"/>
    <w:rsid w:val="0B94E2D0"/>
    <w:rsid w:val="0CACEFBE"/>
    <w:rsid w:val="16D5D63E"/>
    <w:rsid w:val="174F8200"/>
    <w:rsid w:val="1FD13EC5"/>
    <w:rsid w:val="20652FC0"/>
    <w:rsid w:val="226E7048"/>
    <w:rsid w:val="237425FF"/>
    <w:rsid w:val="23F081CD"/>
    <w:rsid w:val="24084AF9"/>
    <w:rsid w:val="268303DB"/>
    <w:rsid w:val="27C0E14B"/>
    <w:rsid w:val="27F4BC39"/>
    <w:rsid w:val="2AE71E97"/>
    <w:rsid w:val="2C66CF6B"/>
    <w:rsid w:val="2D6E7B28"/>
    <w:rsid w:val="2D8B0287"/>
    <w:rsid w:val="2DBE0E40"/>
    <w:rsid w:val="30ABBAEE"/>
    <w:rsid w:val="31880A2F"/>
    <w:rsid w:val="3372C4BD"/>
    <w:rsid w:val="33FA508D"/>
    <w:rsid w:val="348EA061"/>
    <w:rsid w:val="34CBAC2B"/>
    <w:rsid w:val="352C277A"/>
    <w:rsid w:val="354319ED"/>
    <w:rsid w:val="370159F1"/>
    <w:rsid w:val="407E31E6"/>
    <w:rsid w:val="419DDA00"/>
    <w:rsid w:val="42CD09CB"/>
    <w:rsid w:val="4ACEA0CC"/>
    <w:rsid w:val="4B808CC3"/>
    <w:rsid w:val="4BBE2DED"/>
    <w:rsid w:val="53AD448B"/>
    <w:rsid w:val="53B533CB"/>
    <w:rsid w:val="558BC4B4"/>
    <w:rsid w:val="55C7143C"/>
    <w:rsid w:val="5B37B291"/>
    <w:rsid w:val="5C7C6601"/>
    <w:rsid w:val="5DFB3DF2"/>
    <w:rsid w:val="5EE5D76F"/>
    <w:rsid w:val="608B77EB"/>
    <w:rsid w:val="60F2E293"/>
    <w:rsid w:val="615DC14A"/>
    <w:rsid w:val="6413A58F"/>
    <w:rsid w:val="64A5E4AF"/>
    <w:rsid w:val="663714BB"/>
    <w:rsid w:val="68F42BD0"/>
    <w:rsid w:val="69F53535"/>
    <w:rsid w:val="6E936A6E"/>
    <w:rsid w:val="71D7D76A"/>
    <w:rsid w:val="74D2DE7F"/>
    <w:rsid w:val="74E6C575"/>
    <w:rsid w:val="7696FE6E"/>
    <w:rsid w:val="782251E8"/>
    <w:rsid w:val="782E17C2"/>
    <w:rsid w:val="79D88A5D"/>
    <w:rsid w:val="79DE8DCA"/>
    <w:rsid w:val="79F68DB2"/>
    <w:rsid w:val="7DC0D8F5"/>
    <w:rsid w:val="7F5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87B"/>
  <w15:chartTrackingRefBased/>
  <w15:docId w15:val="{DC38FB33-EAD9-4B11-9448-75A0F2AA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Launonen</dc:creator>
  <cp:keywords/>
  <dc:description/>
  <cp:lastModifiedBy>Ella Launonen</cp:lastModifiedBy>
  <cp:revision>2</cp:revision>
  <dcterms:created xsi:type="dcterms:W3CDTF">2026-02-06T11:36:00Z</dcterms:created>
  <dcterms:modified xsi:type="dcterms:W3CDTF">2026-02-10T09:25:00Z</dcterms:modified>
</cp:coreProperties>
</file>